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ED" w:rsidRPr="00EE1E6D" w:rsidRDefault="008679ED" w:rsidP="008679ED">
      <w:pPr>
        <w:spacing w:after="0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EE1E6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8679ED" w:rsidRPr="00EE1E6D" w:rsidRDefault="008679ED" w:rsidP="008679ED">
      <w:pPr>
        <w:spacing w:after="0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EE1E6D">
        <w:rPr>
          <w:rFonts w:ascii="Times New Roman" w:hAnsi="Times New Roman" w:cs="Times New Roman"/>
          <w:sz w:val="28"/>
          <w:szCs w:val="28"/>
        </w:rPr>
        <w:t>Центр развития ребенка – детский сад № 21 «Малышок»</w:t>
      </w:r>
    </w:p>
    <w:p w:rsidR="008679ED" w:rsidRPr="00EE1E6D" w:rsidRDefault="008679ED" w:rsidP="008679ED">
      <w:pPr>
        <w:spacing w:after="0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EE1E6D">
        <w:rPr>
          <w:rFonts w:ascii="Times New Roman" w:hAnsi="Times New Roman" w:cs="Times New Roman"/>
          <w:sz w:val="28"/>
          <w:szCs w:val="28"/>
        </w:rPr>
        <w:t>города Новоалтайска Алтайского края</w:t>
      </w:r>
    </w:p>
    <w:p w:rsidR="000541F4" w:rsidRDefault="000541F4" w:rsidP="002841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41F4" w:rsidRDefault="000541F4" w:rsidP="002841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41F4" w:rsidRDefault="000541F4" w:rsidP="002841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41F4" w:rsidRDefault="000541F4" w:rsidP="002841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41F4" w:rsidRDefault="000541F4" w:rsidP="002841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41F4" w:rsidRDefault="000541F4" w:rsidP="002841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41F4" w:rsidRDefault="000541F4" w:rsidP="002841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41F4" w:rsidRDefault="000541F4" w:rsidP="002841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41F4" w:rsidRDefault="000541F4" w:rsidP="002841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41F4" w:rsidRDefault="000541F4" w:rsidP="002841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41F4" w:rsidRDefault="000541F4" w:rsidP="002841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41F4" w:rsidRDefault="000541F4" w:rsidP="002841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41F4" w:rsidRDefault="000541F4" w:rsidP="002841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41F4" w:rsidRDefault="000541F4" w:rsidP="002841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41F4" w:rsidRDefault="000541F4" w:rsidP="002841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41F4" w:rsidRDefault="000541F4" w:rsidP="002841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41F4" w:rsidRDefault="000541F4" w:rsidP="002841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41F4" w:rsidRDefault="000541F4" w:rsidP="002841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41F4" w:rsidRDefault="000541F4" w:rsidP="002841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79ED" w:rsidRPr="008679ED" w:rsidRDefault="008679ED" w:rsidP="008679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9ED">
        <w:rPr>
          <w:rFonts w:ascii="Times New Roman" w:hAnsi="Times New Roman" w:cs="Times New Roman"/>
          <w:sz w:val="36"/>
          <w:szCs w:val="36"/>
        </w:rPr>
        <w:t>Конспект непосредственно образовательной деятельности по развитию речи по теме «Путешествие в сказочную страну» для детей старшей группы</w:t>
      </w:r>
    </w:p>
    <w:p w:rsidR="000541F4" w:rsidRDefault="000541F4" w:rsidP="002841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41F4" w:rsidRDefault="000541F4" w:rsidP="002841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41F4" w:rsidRDefault="000541F4" w:rsidP="002841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41F4" w:rsidRDefault="000541F4" w:rsidP="002841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41F4" w:rsidRDefault="000541F4" w:rsidP="002841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41F4" w:rsidRDefault="000541F4" w:rsidP="002841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41F4" w:rsidRDefault="000541F4" w:rsidP="002841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41F4" w:rsidRPr="008679ED" w:rsidRDefault="000541F4" w:rsidP="0028414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541F4" w:rsidRPr="008679ED" w:rsidRDefault="008679ED" w:rsidP="008679E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679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Выполнила: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воспитатель Воробьева А. А. </w:t>
      </w:r>
    </w:p>
    <w:p w:rsidR="000541F4" w:rsidRDefault="000541F4" w:rsidP="002841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41F4" w:rsidRDefault="000541F4" w:rsidP="002841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41F4" w:rsidRDefault="000541F4" w:rsidP="002841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41F4" w:rsidRDefault="000541F4" w:rsidP="002841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41F4" w:rsidRDefault="000541F4" w:rsidP="002841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41F4" w:rsidRDefault="000541F4" w:rsidP="002841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41F4" w:rsidRPr="008679ED" w:rsidRDefault="008679ED" w:rsidP="008679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679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 Новоалтайск</w:t>
      </w:r>
    </w:p>
    <w:p w:rsidR="00292EBA" w:rsidRPr="008679ED" w:rsidRDefault="00284147" w:rsidP="0028414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679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Цель: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Закрепление знаний о русских народных сказках.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79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Учить узнавать сказку по иллюстрациям, загадкам;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закрепить навыки пересказа сказок. 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речевую и познавательную активность детей, умение сравнивать, обобщать</w:t>
      </w:r>
      <w:proofErr w:type="gramStart"/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азвивать мышление, зрительную память, воображение.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28414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</w:t>
      </w:r>
      <w:proofErr w:type="gramEnd"/>
      <w:r w:rsidRPr="0028414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интерес к русским народным сказкам. 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84147" w:rsidRPr="00284147" w:rsidRDefault="00284147" w:rsidP="00284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679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ундучок, клубок ниток, иллюстрации к сказкам, папка – имитация книги, 7 разноцветных страниц, конверты для моделирования, конверты с загадками, письма.</w:t>
      </w:r>
      <w:proofErr w:type="gramEnd"/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79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Предварительная работа: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Чтение русских народных сказок: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«Маша и медведь»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«Три медведя»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«Лиса и заяц»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«Колобок»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«Теремок»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«Репка»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ссматривание иллюстраций к ним, </w:t>
      </w:r>
      <w:proofErr w:type="spellStart"/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пересказывание</w:t>
      </w:r>
      <w:proofErr w:type="spellEnd"/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сказок.</w:t>
      </w:r>
    </w:p>
    <w:p w:rsidR="00292EBA" w:rsidRDefault="00292EBA" w:rsidP="00292EB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92EBA" w:rsidRDefault="00292EBA" w:rsidP="00292EB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92EBA" w:rsidRDefault="00292EBA" w:rsidP="00292EB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92EBA" w:rsidRDefault="00292EBA" w:rsidP="00292EB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92EBA" w:rsidRDefault="00292EBA" w:rsidP="00292EB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92EBA" w:rsidRDefault="00292EBA" w:rsidP="00292EB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92EBA" w:rsidRDefault="00292EBA" w:rsidP="00292EB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92EBA" w:rsidRDefault="00292EBA" w:rsidP="00292EB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92EBA" w:rsidRDefault="00292EBA" w:rsidP="00292EB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92EBA" w:rsidRDefault="00292EBA" w:rsidP="00292EB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92EBA" w:rsidRDefault="00292EBA" w:rsidP="00292EB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92EBA" w:rsidRDefault="00292EBA" w:rsidP="00292EB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92EBA" w:rsidRDefault="00292EBA" w:rsidP="00292EB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92EBA" w:rsidRDefault="00292EBA" w:rsidP="00292EB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92EBA" w:rsidRDefault="00292EBA" w:rsidP="00292EB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84147" w:rsidRPr="008679ED" w:rsidRDefault="00284147" w:rsidP="00292EB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679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Ход занятия</w:t>
      </w:r>
    </w:p>
    <w:p w:rsidR="00292EBA" w:rsidRDefault="00284147" w:rsidP="00284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9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Организационный момент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92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="00292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Ребята, давайте встанем в круг и возьмемся за руки. Поздороваемся друг с другом.</w:t>
      </w:r>
    </w:p>
    <w:p w:rsidR="00292EBA" w:rsidRDefault="00292EBA" w:rsidP="00284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Колокольчик озорной,</w:t>
      </w:r>
    </w:p>
    <w:p w:rsidR="00292EBA" w:rsidRDefault="00292EBA" w:rsidP="00284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ребят в кружок построй</w:t>
      </w:r>
    </w:p>
    <w:p w:rsidR="00292EBA" w:rsidRDefault="00292EBA" w:rsidP="00284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Собрались ребята в круг</w:t>
      </w:r>
    </w:p>
    <w:p w:rsidR="00292EBA" w:rsidRDefault="00292EBA" w:rsidP="00284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Слева -  друг и справа – друг.</w:t>
      </w:r>
    </w:p>
    <w:p w:rsidR="00292EBA" w:rsidRDefault="00292EBA" w:rsidP="00284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Вместе за руки возьмемся</w:t>
      </w:r>
    </w:p>
    <w:p w:rsidR="00284147" w:rsidRPr="00292EBA" w:rsidRDefault="00292EBA" w:rsidP="002841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друг другу улыбнемся.</w:t>
      </w:r>
      <w:r w:rsidR="00284147"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84147" w:rsidRPr="008679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Основная часть</w:t>
      </w:r>
      <w:r w:rsidR="00284147"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84147" w:rsidRPr="00292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="00703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4147"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вы любите сказки?</w:t>
      </w:r>
      <w:r w:rsidR="00284147" w:rsidRPr="00292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84147" w:rsidRPr="00292EB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  <w:r w:rsidR="00284147"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84147"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Почему вы их любите? </w:t>
      </w:r>
      <w:r w:rsidR="00284147" w:rsidRPr="00292EB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  <w:r w:rsidR="00284147"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84147"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Сказки передавались от одного человека к другому. Поэтому сказки относятся к устному народному творчеству.</w:t>
      </w:r>
      <w:r w:rsidR="00284147"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84147" w:rsidRPr="00292E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="00284147"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84147"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Ребята, я принесла вам новую книгу со сказками. Посмотрите, какая она красивая!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</w:t>
      </w:r>
      <w:r w:rsidR="00284147" w:rsidRPr="00292EB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ткрываю, все страницы исчезли)</w:t>
      </w:r>
      <w:r w:rsidR="00284147"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84147"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это да, куда же делись все страницы? Что же произошло? </w:t>
      </w:r>
      <w:r w:rsidR="00284147"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как вы думаете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Pr="00292EB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</w:t>
      </w:r>
      <w:r w:rsidR="00284147" w:rsidRPr="00292EB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ети рассуждают)</w:t>
      </w:r>
      <w:r w:rsidR="00284147" w:rsidRPr="00292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70398C" w:rsidRDefault="00284147" w:rsidP="0028414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292E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 в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место одной из страниц - письмо. От кого же оно? Давайте, прочитаем. «Здравствуйте, детишки! Не можете найти страницы из книги сказок? Это я, Баба Яга, разбросала их по Сказочной стране! Ищите, может, найдете! »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может Баба Яга прожить, чтобы никому не навредить. Ребята нам необходимо найти все страницы нашей книги, чтобы мы могли ее читать. Где находится эта Сказочная страна – мы не знаем. А как туда попасть? Кто нам </w:t>
      </w:r>
      <w:r w:rsidR="00703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сможет указать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путь? </w:t>
      </w:r>
      <w:r w:rsidRPr="00292EB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(высказывания детей.)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0398C" w:rsidRDefault="00284147" w:rsidP="0028414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многих русских народных сказках есть волшебный </w:t>
      </w:r>
      <w:r w:rsidR="00703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предмет, который указывает путь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Это – волшебный клубок. У меня он есть, мне его подарила одна волшебница. </w:t>
      </w:r>
      <w:r w:rsidR="00703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Ой, ой, ой, а он весь размотался, нитки запутались. Знаю, как нам быстро распутать клубок, нужна ваша помощь. Поможете мне? Вам необходимо вспомнить русские народные сказки и сказать их названия, и тогда клубок сам, по волшебству размотается.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79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Игра «Назови сказки»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называют сказку, а воспитатель </w:t>
      </w:r>
      <w:r w:rsidR="00703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разматывает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клубок</w:t>
      </w:r>
      <w:r w:rsidR="00703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039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="007039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 какой получился замечательный клубок! А почему он такой большой? </w:t>
      </w:r>
      <w:r w:rsidR="0070398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</w:t>
      </w:r>
      <w:r w:rsidRPr="0070398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тветы детей)</w:t>
      </w:r>
      <w:r w:rsidRPr="00703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Правильно, потому, что вы знаете много сказок! Этот клубок укажет нам 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путь в Сказочную страну. Давайте вместе со мно</w:t>
      </w:r>
      <w:r w:rsidR="00703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назовём волшебные слова: «Нам, 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клубочек, помоги, </w:t>
      </w:r>
      <w:r w:rsidR="00703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где Сказочная страна покажи!». К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лубочек покатился к сундучку. 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0398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Наше первое задание.  Нужно прочитать сказку и найти ошибки, которые были допущены. Слушайте внимательно.</w:t>
      </w:r>
    </w:p>
    <w:p w:rsidR="00002FAE" w:rsidRDefault="00284147" w:rsidP="00284147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679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Сказка «Даша и три собаки»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Жила-была семья: мама, папа и дочка Дашенька. Пошла Даша одна в лес и заблудилась. Плутала она по лесу и набрела на избушку. А в избушке жила семья собак, которые ушли на охоту. Зашла Даша в избу и начала там хозяйничать. Поела каши из тарелок, посидела на стульях, а потом легла спать на самую маленькую раскладушку. Вернулись собаки с охоты и давай возмущаться тем, что кто-то хозяйничал в их доме. Даша услышала шум, выпрыгнула в окно и убежала. Так собаки и не узнали, кто в их избушке побывал.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0398C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что это за сказка? Какие ошибки были допущены?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002FA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(Сказка «Три медведя».</w:t>
      </w:r>
      <w:proofErr w:type="gramEnd"/>
      <w:r w:rsidRPr="00002FA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сказке девочку зовут Маша. Герои не собаки, а медведи. Даша легла не на раскладушку, а на кровать.)</w:t>
      </w:r>
      <w:r w:rsidRPr="00002F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2F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Вот и нашлась одна страница! Посмотрите, какого цвета? </w:t>
      </w:r>
      <w:r w:rsidR="00002FA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="00002FA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</w:t>
      </w:r>
      <w:r w:rsidRPr="00002FA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расная</w:t>
      </w:r>
      <w:proofErr w:type="gramEnd"/>
      <w:r w:rsidRPr="00002FA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79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="008679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Клубочек, помоги нам найти и другие страницы книги! </w:t>
      </w:r>
      <w:r w:rsidRPr="00002FA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(Клубок приводит детей к столу, на котором письмо от Бабы Яги</w:t>
      </w:r>
      <w:r w:rsidR="00002FAE" w:rsidRPr="00002FA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  <w:r w:rsidR="00002FA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Ребята, посмотрите, тут еще одно письмо от Бабы Яги, давайте прочтем его.</w:t>
      </w:r>
    </w:p>
    <w:p w:rsidR="00002FAE" w:rsidRDefault="00284147" w:rsidP="006C5CCC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02FA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«Ну, молодцы! Дорогу все-таки нашли, и страничку одну. Только не радуйтесь очень, а загляните лучше в конверт. Видите, во что я превратила ваших любимых героев? Сумеете расколдовать, узнать героев, из какой они сказки, получите еще одну страницу!» </w:t>
      </w:r>
      <w:proofErr w:type="gramStart"/>
      <w:r w:rsidRPr="00002FA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(Моделирование сказок:</w:t>
      </w:r>
      <w:proofErr w:type="gramEnd"/>
      <w:r w:rsidRPr="00002FA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«Маша и медведь», «Курочка</w:t>
      </w:r>
      <w:r w:rsidR="00002FA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02FA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002FA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Ряба». </w:t>
      </w:r>
      <w:proofErr w:type="gramStart"/>
      <w:r w:rsidRPr="00002FA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называют сказку)</w:t>
      </w:r>
      <w:r w:rsidRPr="00002F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002F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02F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2F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Вот еще одна страница нашлась! Какого цвета </w:t>
      </w:r>
      <w:r w:rsidR="00002FA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</w:t>
      </w:r>
      <w:r w:rsidRPr="00002FA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ранжевого)</w:t>
      </w:r>
      <w:r w:rsidRPr="00002F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Давайте мы сами поищем, </w:t>
      </w:r>
      <w:proofErr w:type="gramStart"/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 где-нибудь рядом спрятаны</w:t>
      </w:r>
      <w:proofErr w:type="gramEnd"/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оставшиеся страницы?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2F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Нигде не видно страниц. Клубок, веди нас дальше, укажи нам путь! </w:t>
      </w:r>
      <w:r w:rsidRPr="00002FA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(Идут, подходят к стульчикам, садятся)</w:t>
      </w:r>
      <w:r w:rsidRPr="00002F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2F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Здесь еще одно письмо, на конверте написано «Помогите!». Только не могу понять, кому нужна наша помощь? </w:t>
      </w:r>
      <w:r w:rsidRPr="00002FA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(Открываю конверт, достаю карточки)</w:t>
      </w:r>
      <w:r w:rsidRPr="00002F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02F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79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Игра «Помогите!»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Предлагается не только назвать тех, кому нужна помощь, но и попытаться помочь им</w:t>
      </w:r>
      <w:r w:rsidR="00002F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«Помогите, за мной гонятся три медведя!» </w:t>
      </w:r>
      <w:r w:rsidRPr="00002FA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(«Три медведя»)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«Помогите! Я сломал домик зверей!» </w:t>
      </w:r>
      <w:r w:rsidRPr="00002FA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(«Теремок»)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«Помогите! Я превратился в козленочка!» </w:t>
      </w:r>
      <w:r w:rsidRPr="00002FA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(«Сестрица </w:t>
      </w:r>
      <w:proofErr w:type="spellStart"/>
      <w:r w:rsidRPr="00002FA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Аленушка</w:t>
      </w:r>
      <w:proofErr w:type="spellEnd"/>
      <w:r w:rsidRPr="00002FA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братец Иванушка»)</w:t>
      </w:r>
      <w:r w:rsidRPr="00002FA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«Помогите, у меня оторвался хвост!» </w:t>
      </w:r>
      <w:r w:rsidRPr="00002FA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(«Лисичка сестричка и серый волк»)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«Помогите! Я превратилась в облачко!» </w:t>
      </w:r>
      <w:r w:rsidRPr="00002FA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(Снегурочка»)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2F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Какие вы молодцы! А вот еще одна страница нашлась. Какого цвета? </w:t>
      </w:r>
      <w:r w:rsidRPr="002841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002FA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Желтого</w:t>
      </w:r>
      <w:proofErr w:type="gramEnd"/>
      <w:r w:rsidRPr="00002FA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Знаете, что там написано? СПАСИБО! Это герои вас благодарят!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Прежде чем продолжить путь, предлагаю немного поиграть, а клубок наш пусть отдохнет!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02FA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Физкультурная минутка </w:t>
      </w:r>
      <w:r w:rsidR="00002FA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«Бабочки»</w:t>
      </w:r>
    </w:p>
    <w:p w:rsidR="00D61A78" w:rsidRDefault="00D61A78" w:rsidP="006C5CCC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Спал цветок и вдруг проснулся (туловище наклонить вправо – влево)</w:t>
      </w:r>
      <w:r w:rsidR="006C5C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</w:p>
    <w:p w:rsidR="00D61A78" w:rsidRDefault="00D61A78" w:rsidP="006C5CCC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Больше спать не захотел (туловище вперед – назад)</w:t>
      </w:r>
      <w:r w:rsidR="006C5C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61A78" w:rsidRDefault="00D61A78" w:rsidP="006C5CCC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Шевельнулся, потянулся (руки вверх, потянуться)</w:t>
      </w:r>
    </w:p>
    <w:p w:rsidR="00D61A78" w:rsidRDefault="00D61A78" w:rsidP="006C5CCC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Взвился вверх и полетел (руки вверх, вправо – влево)</w:t>
      </w:r>
      <w:r w:rsidR="006C5C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6C5CCC" w:rsidRDefault="006C5CCC" w:rsidP="006C5CCC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Солнце утром лишь проснется, </w:t>
      </w:r>
    </w:p>
    <w:p w:rsidR="006C5CCC" w:rsidRDefault="006C5CCC" w:rsidP="006C5CCC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Бабочка кружит и вьется (покружиться).</w:t>
      </w:r>
    </w:p>
    <w:p w:rsidR="006C5CCC" w:rsidRDefault="00284147" w:rsidP="00002FAE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C5C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</w:t>
      </w:r>
      <w:r w:rsidR="006C5C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Отдохнул наш клубок и готов дальше катиться! Давайте посмотрим, куда он покатится. </w:t>
      </w:r>
      <w:r w:rsidRPr="006C5C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(Подходим к столу, где находится иллюстрации к сказкам)</w:t>
      </w:r>
      <w:r w:rsidRPr="006C5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C5C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посмотрите и скажите, из какой сказки эта иллюстрация? - показывает иллюстрацию из сказки «Волк и семеро козлят"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Чему учит нас эта сказка? </w:t>
      </w:r>
      <w:r w:rsidRPr="006C5C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(Тому, что нельзя чужим открывать дверь, слушаться маму, не быть злым как волк, а надо быть добрым.)</w:t>
      </w:r>
    </w:p>
    <w:p w:rsidR="006C5CCC" w:rsidRDefault="00284147" w:rsidP="00002FA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5C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«Гуси-лебеди». Как называется эта сказка? Почему гуси-лебеди унесли братца? Почему </w:t>
      </w:r>
      <w:proofErr w:type="spellStart"/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Аленушке</w:t>
      </w:r>
      <w:proofErr w:type="spellEnd"/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помогали печка, яблонька и речка? Чтобы сделали бы вы, если бы оказались в такой ситуации?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B1580" w:rsidRDefault="00284147" w:rsidP="00002FAE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«Курочка Ряба» </w:t>
      </w:r>
      <w:r w:rsidRPr="006C5C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(Это сказка «Курочка Ряба».)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А какая курочка в этой сказке – хорошая или плохая? </w:t>
      </w:r>
      <w:proofErr w:type="gramStart"/>
      <w:r w:rsidRPr="006C5C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(Курочка хорошая.</w:t>
      </w:r>
      <w:proofErr w:type="gramEnd"/>
      <w:r w:rsidRPr="006C5C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6C5C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Она подарила дедушке и бабушке золотое яичко, а когда мышка его разбила, она пожалела их и снесла им другое яичко</w:t>
      </w:r>
      <w:r w:rsidR="006C5C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  <w:proofErr w:type="gramEnd"/>
      <w:r w:rsidRPr="006C5C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мы и еще две страницы книги нашли. Какого они цвета? </w:t>
      </w:r>
      <w:r w:rsidRPr="006C5C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(Зеленого и </w:t>
      </w:r>
      <w:proofErr w:type="spellStart"/>
      <w:r w:rsidRPr="006C5C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голубого</w:t>
      </w:r>
      <w:proofErr w:type="spellEnd"/>
      <w:r w:rsidRPr="006C5C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6C5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клубок ведет нас дальше. </w:t>
      </w:r>
      <w:r w:rsidRPr="006C5C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(Дети вместе с воспитателем подходят к столу с загадками)</w:t>
      </w:r>
      <w:r w:rsidR="006C5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C5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 Любите отгадывать</w:t>
      </w:r>
      <w:r w:rsidRPr="006C5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C5C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загадки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 Если отгадаем все загадки, Баба Яга вернет нам еще одну страницу!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Летела стрела и попала в болото,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 этом болоте поймал ее кто-то.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Кто, распростившись с зеленою кожей.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Сделался милой, красивой, пригожей? </w:t>
      </w:r>
      <w:r w:rsidRPr="006C5C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(Царевна – лягушка</w:t>
      </w:r>
      <w:r w:rsidRPr="002841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Какое сказочное животное не смогло пообедать у журавля и проучило Колобка за хвастовство? </w:t>
      </w:r>
      <w:r w:rsidRPr="006C5C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(Лиса)</w:t>
      </w:r>
      <w:r w:rsidRPr="006C5CC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В небесах и на земле скачет баба на метле,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Страшная, злая, кто она такая? </w:t>
      </w:r>
      <w:r w:rsidRPr="006C5C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(Баба-Яга)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5C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="006C5C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Молодцы, дети, все загадки отгадали! Вот нашлась еще одна страница. Какого она цвета? </w:t>
      </w:r>
      <w:r w:rsidRPr="006C5C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(синего)</w:t>
      </w:r>
      <w:r w:rsidR="006C5C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C5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Клубок зовет нас вперед! Осталось еще одна страница, и мы сможем собрать нашу книгу.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Встаньте в кружок, предлагаю вам поиграть. 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679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Игра «Ты мне – я тебе»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5C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становятся в круг. Ведущий с середины круга бросает мяч детям, называя животное. Дети по очереди отвечают, в какой сказке встречается этот герой.</w:t>
      </w:r>
      <w:r w:rsidR="006C5C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Например: корова – сказка «Крошечка - </w:t>
      </w:r>
      <w:proofErr w:type="spellStart"/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Хаврошечка</w:t>
      </w:r>
      <w:proofErr w:type="spellEnd"/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Коза</w:t>
      </w:r>
      <w:proofErr w:type="gramStart"/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-…; </w:t>
      </w:r>
      <w:proofErr w:type="gramEnd"/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Медведь -…; Волк -…; Гуси -…; Лиса -…; Курица -…; Заяц - ; Молодцы!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C5C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и последняя страница нашлась! Какого цвета? </w:t>
      </w:r>
      <w:r w:rsidRPr="006C5C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(фиолетового)</w:t>
      </w:r>
      <w:r w:rsidR="006C5C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нашей книги все страницы разноцветные. Давайте назовем их все. Красный, оранжевый, …., фиолетовый.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вам напоминают эти цвета? </w:t>
      </w:r>
      <w:r w:rsidRPr="006C5CC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  <w:r w:rsidRPr="006C5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Цвета радуги. Молодцы, теперь превратим нашу книгу в настоящую книгу сказок. Нам поможет наш волшебный сундучок</w:t>
      </w:r>
      <w:r w:rsidR="006C5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Давайте заглянем в него и посмотрим, какую книгу </w:t>
      </w:r>
      <w:r w:rsidR="00BB15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с вами собрали</w:t>
      </w:r>
      <w:r w:rsidR="00BB15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у меня все молодцы! Вы самые лучшие любители русских народных </w:t>
      </w:r>
      <w:r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сказок, самые лучшие ценители! Верить в сказку – это счастье. И тому, кто верит, сказка обязательно отворит все двери. И что-то интересное подарит. </w:t>
      </w:r>
    </w:p>
    <w:p w:rsidR="001C52FC" w:rsidRPr="0070398C" w:rsidRDefault="00BB1580" w:rsidP="00002FA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41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84147" w:rsidRPr="00BB15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4147"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Чему нас учат сказки?</w:t>
      </w:r>
      <w:r w:rsidR="00284147"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84147"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Какие бывают сказки? </w:t>
      </w:r>
      <w:r w:rsidR="00284147"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84147"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вам больше всего запомнилось на нашем занятии? </w:t>
      </w:r>
      <w:r w:rsidR="00284147" w:rsidRPr="002841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(ответы детей)</w:t>
      </w:r>
      <w:r w:rsidR="00284147" w:rsidRPr="002841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84147" w:rsidRPr="00284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Молодцы ребята! Я хочу сказать вам спасибо от всех сказочных героев. Вы очень хорошо знаете русские народные сказки.</w:t>
      </w:r>
    </w:p>
    <w:sectPr w:rsidR="001C52FC" w:rsidRPr="0070398C" w:rsidSect="0066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4147"/>
    <w:rsid w:val="00002FAE"/>
    <w:rsid w:val="000541F4"/>
    <w:rsid w:val="001C52FC"/>
    <w:rsid w:val="00284147"/>
    <w:rsid w:val="00292EBA"/>
    <w:rsid w:val="00631C33"/>
    <w:rsid w:val="00665BC0"/>
    <w:rsid w:val="006C5CCC"/>
    <w:rsid w:val="0070398C"/>
    <w:rsid w:val="008679ED"/>
    <w:rsid w:val="00BB1580"/>
    <w:rsid w:val="00D6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4147"/>
    <w:rPr>
      <w:b/>
      <w:bCs/>
    </w:rPr>
  </w:style>
  <w:style w:type="character" w:styleId="a4">
    <w:name w:val="Hyperlink"/>
    <w:basedOn w:val="a0"/>
    <w:uiPriority w:val="99"/>
    <w:semiHidden/>
    <w:unhideWhenUsed/>
    <w:rsid w:val="00284147"/>
    <w:rPr>
      <w:color w:val="0000FF"/>
      <w:u w:val="single"/>
    </w:rPr>
  </w:style>
  <w:style w:type="character" w:customStyle="1" w:styleId="j08oqlw">
    <w:name w:val="j08oqlw"/>
    <w:basedOn w:val="a0"/>
    <w:rsid w:val="00284147"/>
  </w:style>
  <w:style w:type="paragraph" w:styleId="a5">
    <w:name w:val="Balloon Text"/>
    <w:basedOn w:val="a"/>
    <w:link w:val="a6"/>
    <w:uiPriority w:val="99"/>
    <w:semiHidden/>
    <w:unhideWhenUsed/>
    <w:rsid w:val="00284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4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0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9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8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53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87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41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9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31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46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073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873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82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699119">
                                                                              <w:marLeft w:val="0"/>
                                                                              <w:marRight w:val="84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0252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490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0516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15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54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43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7</cp:revision>
  <dcterms:created xsi:type="dcterms:W3CDTF">2022-05-04T08:54:00Z</dcterms:created>
  <dcterms:modified xsi:type="dcterms:W3CDTF">2022-05-18T08:59:00Z</dcterms:modified>
</cp:coreProperties>
</file>