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75" w:rsidRPr="00B30B69" w:rsidRDefault="00540F75" w:rsidP="00B3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540F75" w:rsidRPr="00B30B69" w:rsidRDefault="00540F75" w:rsidP="00B3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>города Нижневартовска «Центр детского творчества»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B30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B3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>Сценарий мастер-класса</w:t>
      </w:r>
    </w:p>
    <w:p w:rsidR="00540F75" w:rsidRPr="00B30B69" w:rsidRDefault="00DF0DBE" w:rsidP="00B3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«Изготовление сувенира ко Дню Победы</w:t>
      </w:r>
      <w:r w:rsidR="00540F75" w:rsidRPr="00B30B69">
        <w:rPr>
          <w:rFonts w:ascii="Times New Roman" w:hAnsi="Times New Roman" w:cs="Times New Roman"/>
          <w:sz w:val="24"/>
          <w:szCs w:val="24"/>
        </w:rPr>
        <w:t>»</w:t>
      </w:r>
    </w:p>
    <w:p w:rsidR="00540F75" w:rsidRPr="00B30B69" w:rsidRDefault="00540F75" w:rsidP="00B3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>Мастер-класс предназначен для педагогов, воспитателей и</w:t>
      </w:r>
    </w:p>
    <w:p w:rsidR="00540F75" w:rsidRPr="00B30B69" w:rsidRDefault="00580DFD" w:rsidP="00B3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совместной деятельности</w:t>
      </w:r>
      <w:r w:rsidR="00540F75" w:rsidRPr="00B30B69">
        <w:rPr>
          <w:rFonts w:ascii="Times New Roman" w:hAnsi="Times New Roman" w:cs="Times New Roman"/>
          <w:sz w:val="24"/>
          <w:szCs w:val="24"/>
        </w:rPr>
        <w:t xml:space="preserve"> родителей с детьми.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540F75" w:rsidP="00DF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F75" w:rsidRPr="00B30B69" w:rsidRDefault="00DF0DBE" w:rsidP="00DF0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0DBE">
        <w:rPr>
          <w:rFonts w:ascii="Times New Roman" w:hAnsi="Times New Roman" w:cs="Times New Roman"/>
          <w:sz w:val="24"/>
          <w:szCs w:val="24"/>
        </w:rPr>
        <w:t>Качковская Светлана Сергеевна</w:t>
      </w:r>
    </w:p>
    <w:p w:rsidR="00540F75" w:rsidRPr="00B30B69" w:rsidRDefault="00540F75" w:rsidP="00DF0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540F75" w:rsidRPr="00B30B69" w:rsidRDefault="00540F75" w:rsidP="0054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75" w:rsidRPr="00B30B69" w:rsidRDefault="00540F75" w:rsidP="00540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B69" w:rsidRPr="00B30B69" w:rsidRDefault="00B30B69" w:rsidP="00540F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B69" w:rsidRPr="00B30B69" w:rsidRDefault="00B30B69" w:rsidP="00540F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B69" w:rsidRPr="00B30B69" w:rsidRDefault="00B30B69" w:rsidP="00540F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B69" w:rsidRPr="00B30B69" w:rsidRDefault="00540F75" w:rsidP="00B30B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B69">
        <w:rPr>
          <w:rFonts w:ascii="Times New Roman" w:hAnsi="Times New Roman" w:cs="Times New Roman"/>
          <w:sz w:val="24"/>
          <w:szCs w:val="24"/>
        </w:rPr>
        <w:t>Нижневартовск 2020</w:t>
      </w:r>
    </w:p>
    <w:p w:rsidR="00DF0DBE" w:rsidRDefault="00DF0DBE" w:rsidP="00B30B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FFE" w:rsidRDefault="00FA7150" w:rsidP="00B30B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0B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Сценарий </w:t>
      </w:r>
      <w:r w:rsidR="00752288" w:rsidRPr="00B30B6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B6FFE" w:rsidRPr="00B30B69">
        <w:rPr>
          <w:rFonts w:ascii="Times New Roman" w:hAnsi="Times New Roman" w:cs="Times New Roman"/>
          <w:b/>
          <w:bCs/>
          <w:sz w:val="24"/>
          <w:szCs w:val="24"/>
        </w:rPr>
        <w:t>асте</w:t>
      </w:r>
      <w:r w:rsidR="00F56313" w:rsidRPr="00B30B69">
        <w:rPr>
          <w:rFonts w:ascii="Times New Roman" w:hAnsi="Times New Roman" w:cs="Times New Roman"/>
          <w:b/>
          <w:bCs/>
          <w:sz w:val="24"/>
          <w:szCs w:val="24"/>
        </w:rPr>
        <w:t>р-класс</w:t>
      </w:r>
      <w:r w:rsidRPr="00B30B6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40F75" w:rsidRPr="00B3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891">
        <w:rPr>
          <w:rFonts w:ascii="Times New Roman" w:hAnsi="Times New Roman" w:cs="Times New Roman"/>
          <w:b/>
          <w:bCs/>
          <w:sz w:val="24"/>
          <w:szCs w:val="24"/>
        </w:rPr>
        <w:t>«Изготовление сувенира ко Дню Победы</w:t>
      </w:r>
      <w:r w:rsidR="008B6FFE" w:rsidRPr="00B30B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1891" w:rsidRPr="000D5FB0" w:rsidRDefault="003A5C1A" w:rsidP="00580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FB0">
        <w:rPr>
          <w:rFonts w:ascii="Times New Roman" w:hAnsi="Times New Roman" w:cs="Times New Roman"/>
          <w:b/>
          <w:bCs/>
        </w:rPr>
        <w:t>Цель</w:t>
      </w:r>
      <w:r w:rsidR="00DB1891" w:rsidRPr="000D5FB0">
        <w:rPr>
          <w:rFonts w:ascii="Times New Roman" w:hAnsi="Times New Roman" w:cs="Times New Roman"/>
          <w:b/>
          <w:bCs/>
        </w:rPr>
        <w:t xml:space="preserve"> мастер -класса</w:t>
      </w:r>
      <w:r w:rsidRPr="000D5FB0">
        <w:rPr>
          <w:rFonts w:ascii="Times New Roman" w:hAnsi="Times New Roman" w:cs="Times New Roman"/>
          <w:b/>
          <w:bCs/>
        </w:rPr>
        <w:t>:</w:t>
      </w:r>
      <w:r w:rsidRPr="00B30B69">
        <w:rPr>
          <w:b/>
          <w:bCs/>
        </w:rPr>
        <w:t> </w:t>
      </w:r>
      <w:r w:rsidR="000D5FB0" w:rsidRPr="000D5FB0">
        <w:rPr>
          <w:rFonts w:ascii="Times New Roman" w:hAnsi="Times New Roman" w:cs="Times New Roman"/>
          <w:sz w:val="24"/>
          <w:szCs w:val="24"/>
        </w:rPr>
        <w:t>создать условия для творческой деятельности участников мастер –  класса и передать опыт путем комментированного показа последовательности действий и приемов лепки сувенира к Дню Победы.</w:t>
      </w:r>
    </w:p>
    <w:p w:rsidR="003A5C1A" w:rsidRPr="00B30B69" w:rsidRDefault="003A5C1A" w:rsidP="00580DFD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b/>
          <w:bCs/>
        </w:rPr>
        <w:t>Задачи:</w:t>
      </w:r>
      <w:r w:rsidRPr="00B30B69">
        <w:t> </w:t>
      </w:r>
    </w:p>
    <w:p w:rsidR="000D5FB0" w:rsidRPr="004931AC" w:rsidRDefault="000D5FB0" w:rsidP="00580DFD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участников мастер - класса</w:t>
      </w:r>
      <w:r w:rsidRPr="004931AC">
        <w:rPr>
          <w:sz w:val="24"/>
          <w:szCs w:val="24"/>
        </w:rPr>
        <w:t xml:space="preserve"> с героическими фактами русской истории, с историей Георгиевской ленты;</w:t>
      </w:r>
    </w:p>
    <w:p w:rsidR="000D5FB0" w:rsidRPr="004931AC" w:rsidRDefault="000D5FB0" w:rsidP="00580DFD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Помочь овладеть навыками лепки </w:t>
      </w:r>
      <w:r w:rsidRPr="004931AC">
        <w:rPr>
          <w:sz w:val="24"/>
          <w:szCs w:val="24"/>
        </w:rPr>
        <w:t>для изготовлени</w:t>
      </w:r>
      <w:r w:rsidR="00595225">
        <w:rPr>
          <w:sz w:val="24"/>
          <w:szCs w:val="24"/>
        </w:rPr>
        <w:t>я сувенира (георгиевская брошь).</w:t>
      </w:r>
    </w:p>
    <w:p w:rsidR="000D5FB0" w:rsidRPr="004931AC" w:rsidRDefault="000D5FB0" w:rsidP="00580DFD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931AC">
        <w:rPr>
          <w:sz w:val="24"/>
          <w:szCs w:val="24"/>
        </w:rPr>
        <w:t>Воспитывать интерес к поиску новых нетрадиционных техник лепки декорирования.</w:t>
      </w:r>
    </w:p>
    <w:p w:rsidR="000D5FB0" w:rsidRPr="00595225" w:rsidRDefault="00595225" w:rsidP="00580D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95225">
        <w:rPr>
          <w:bCs/>
        </w:rPr>
        <w:t>Способствовать патриотическому воспитанию обучающихся</w:t>
      </w:r>
      <w:r>
        <w:rPr>
          <w:bCs/>
        </w:rPr>
        <w:t>.</w:t>
      </w:r>
    </w:p>
    <w:p w:rsidR="00085A1F" w:rsidRPr="00B30B69" w:rsidRDefault="00085A1F" w:rsidP="00580DF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30B69">
        <w:rPr>
          <w:b/>
          <w:bCs/>
        </w:rPr>
        <w:t>Назначение:</w:t>
      </w:r>
      <w:r w:rsidRPr="00B30B69">
        <w:rPr>
          <w:bCs/>
        </w:rPr>
        <w:t xml:space="preserve"> мастер-класс предназначен для педагогов, воспитателей и совместных поделок родителей с детьми.</w:t>
      </w:r>
    </w:p>
    <w:p w:rsidR="00E81604" w:rsidRPr="00B30B69" w:rsidRDefault="00085A1F" w:rsidP="00580DFD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b/>
        </w:rPr>
        <w:t xml:space="preserve">Актуальность: </w:t>
      </w:r>
      <w:r w:rsidR="00E81604" w:rsidRPr="00B30B69">
        <w:t xml:space="preserve">На сегодняшний день, </w:t>
      </w:r>
      <w:r w:rsidR="00497DF0" w:rsidRPr="00B30B69">
        <w:t>для России одной из важных задач, которые необходимо решить, это воспи</w:t>
      </w:r>
      <w:r w:rsidR="00E81604" w:rsidRPr="00B30B69">
        <w:t>тание патриотизма. П</w:t>
      </w:r>
      <w:r w:rsidR="00497DF0" w:rsidRPr="00B30B69">
        <w:t>атриоты</w:t>
      </w:r>
      <w:r w:rsidR="00E81604" w:rsidRPr="00B30B69">
        <w:t>,</w:t>
      </w:r>
      <w:r w:rsidR="00497DF0" w:rsidRPr="00B30B69">
        <w:t xml:space="preserve"> это не только герои, участники боевы</w:t>
      </w:r>
      <w:r w:rsidR="00861488" w:rsidRPr="00B30B69">
        <w:t>х действий, а люди, которые любят</w:t>
      </w:r>
      <w:r w:rsidR="00497DF0" w:rsidRPr="00B30B69">
        <w:t xml:space="preserve"> свою Родину такой, какая она есть</w:t>
      </w:r>
      <w:r w:rsidR="00861488" w:rsidRPr="00B30B69">
        <w:t>. Поэтому очень важно</w:t>
      </w:r>
      <w:r w:rsidR="00497DF0" w:rsidRPr="00B30B69">
        <w:t xml:space="preserve"> воспитание любви к Отчизне со школьной скамьи, преданности ей,</w:t>
      </w:r>
      <w:r w:rsidR="00E81604" w:rsidRPr="00B30B69">
        <w:t xml:space="preserve"> уважение к</w:t>
      </w:r>
      <w:r w:rsidR="00497DF0" w:rsidRPr="00B30B69">
        <w:t xml:space="preserve"> </w:t>
      </w:r>
      <w:r w:rsidR="00861488" w:rsidRPr="00B30B69">
        <w:t>старшему поколению.</w:t>
      </w:r>
      <w:r w:rsidR="00580DFD">
        <w:t xml:space="preserve"> Исходя из выявленной проблемы, определена актуальность мероприятия. Залогом качества и эффективности является предварительная работа педагога: заблаговременное информирование родителей о дате, месте проведения мастер – класса, необходимых материалах для творчества. Создание праздничной атмосферы (украшение аудитории, оформление выставки семейных реликвий, фотоальбомов обучающихся детского объединения, музыкальное сопровождение) способствует раскрытию творческого потенциала и формирование коммуникативных навыков общения. Совместное творчество снимает давление авторитета родителей, позволяет ребенку ощутить свою значимость, быть со взрослыми на равных, так как родители и дети на мастер-классе осваивают одни и те же приемы и способы работы с новым материалом для творчества, а значит теперь родители не «строгие наблюдатели», а одна команда.</w:t>
      </w:r>
    </w:p>
    <w:p w:rsidR="00085A1F" w:rsidRPr="00B64A8F" w:rsidRDefault="00085A1F" w:rsidP="00580DF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30B69">
        <w:rPr>
          <w:b/>
          <w:bCs/>
        </w:rPr>
        <w:t xml:space="preserve">Условия реализации: </w:t>
      </w:r>
      <w:r w:rsidR="00B64A8F" w:rsidRPr="00B64A8F">
        <w:rPr>
          <w:bCs/>
        </w:rPr>
        <w:t>мастер –класс проводится в учебном классе</w:t>
      </w:r>
      <w:r w:rsidR="00B64A8F">
        <w:rPr>
          <w:bCs/>
        </w:rPr>
        <w:t xml:space="preserve"> или </w:t>
      </w:r>
      <w:r w:rsidR="00D85A08">
        <w:rPr>
          <w:bCs/>
        </w:rPr>
        <w:t>актовом</w:t>
      </w:r>
      <w:r w:rsidR="00237636">
        <w:rPr>
          <w:bCs/>
        </w:rPr>
        <w:t xml:space="preserve"> зал</w:t>
      </w:r>
      <w:r w:rsidR="00D85A08">
        <w:rPr>
          <w:bCs/>
        </w:rPr>
        <w:t>е</w:t>
      </w:r>
    </w:p>
    <w:p w:rsidR="00085A1F" w:rsidRDefault="00085A1F" w:rsidP="00580D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30B69">
        <w:rPr>
          <w:b/>
          <w:bCs/>
        </w:rPr>
        <w:t xml:space="preserve">Содержание: </w:t>
      </w:r>
    </w:p>
    <w:p w:rsidR="00DF0DBE" w:rsidRPr="00DF0DBE" w:rsidRDefault="00DF0DBE" w:rsidP="00580DFD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I</w:t>
      </w:r>
      <w:r w:rsidRPr="00DF0DBE">
        <w:rPr>
          <w:rFonts w:ascii="Times New Roman" w:hAnsi="Times New Roman" w:cs="Times New Roman"/>
          <w:color w:val="212121"/>
          <w:sz w:val="24"/>
          <w:szCs w:val="24"/>
        </w:rPr>
        <w:t>. Сообщение темы мастер -класса</w:t>
      </w:r>
    </w:p>
    <w:p w:rsidR="00DF0DBE" w:rsidRDefault="00DF0DBE" w:rsidP="00580DFD">
      <w:pPr>
        <w:spacing w:after="0" w:line="240" w:lineRule="auto"/>
        <w:ind w:left="-15" w:right="603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II. </w:t>
      </w:r>
      <w:r w:rsidRPr="004727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Изучение нового материала.</w:t>
      </w:r>
    </w:p>
    <w:p w:rsidR="00DF0DBE" w:rsidRPr="00472703" w:rsidRDefault="00DF0DBE" w:rsidP="00580DFD">
      <w:pPr>
        <w:spacing w:after="0" w:line="240" w:lineRule="auto"/>
        <w:ind w:left="-15" w:right="603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DF0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</w:p>
    <w:p w:rsidR="00DF0DBE" w:rsidRPr="00DF0DBE" w:rsidRDefault="00DF0DBE" w:rsidP="00580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DF0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мастер - класса.</w:t>
      </w:r>
    </w:p>
    <w:p w:rsidR="00DF0DBE" w:rsidRPr="00DF0DBE" w:rsidRDefault="00580DFD" w:rsidP="00580DF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Продолж</w:t>
      </w:r>
      <w:r w:rsidR="00DF0DBE" w:rsidRPr="00DF0D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ительность:</w:t>
      </w:r>
      <w:r w:rsidR="00DF0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60 минут</w:t>
      </w:r>
    </w:p>
    <w:p w:rsidR="00DF0DBE" w:rsidRPr="00580DFD" w:rsidRDefault="00DF0DBE" w:rsidP="00DF0D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Материально-техническое </w:t>
      </w:r>
      <w:r w:rsidRPr="00DF0D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мультимедийное </w:t>
      </w:r>
      <w:r w:rsidRPr="00DF0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оборудование, презентация </w:t>
      </w:r>
      <w:proofErr w:type="spellStart"/>
      <w:r w:rsidRPr="00DF0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DF0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9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мастер – класса - приложение (1)</w:t>
      </w:r>
    </w:p>
    <w:p w:rsidR="003A5C1A" w:rsidRPr="00580DFD" w:rsidRDefault="00DF0DBE" w:rsidP="00580DF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0D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оборудование:</w:t>
      </w:r>
      <w:r w:rsidRPr="00DF0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образцы издел</w:t>
      </w:r>
      <w:r w:rsidR="00580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ий,</w:t>
      </w:r>
      <w:r w:rsidRPr="00DF0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воздушная масса для лепки, </w:t>
      </w:r>
      <w:r w:rsidR="00411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скалка, </w:t>
      </w:r>
      <w:r w:rsidRPr="00DF0D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="00411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теки, дощечка для лепки;</w:t>
      </w:r>
    </w:p>
    <w:p w:rsidR="003A5C1A" w:rsidRPr="00B30B69" w:rsidRDefault="003A5C1A" w:rsidP="003A5C1A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b/>
          <w:bCs/>
        </w:rPr>
        <w:t>Ход занятия</w:t>
      </w:r>
    </w:p>
    <w:p w:rsidR="003A5C1A" w:rsidRPr="00B30B69" w:rsidRDefault="003A5C1A" w:rsidP="003A5C1A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b/>
          <w:bCs/>
        </w:rPr>
        <w:t>I. Организационный момент.</w:t>
      </w:r>
    </w:p>
    <w:p w:rsidR="003A5C1A" w:rsidRPr="00B30B69" w:rsidRDefault="003A5C1A" w:rsidP="003A5C1A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t>Приветствие.</w:t>
      </w:r>
      <w:r w:rsidR="009A6A5D" w:rsidRPr="00B30B69">
        <w:t xml:space="preserve"> Сообщение темы мастер - класса</w:t>
      </w:r>
      <w:r w:rsidRPr="00B30B69">
        <w:t>, цели.</w:t>
      </w:r>
      <w:bookmarkStart w:id="0" w:name="_GoBack"/>
      <w:bookmarkEnd w:id="0"/>
    </w:p>
    <w:p w:rsidR="003A5C1A" w:rsidRPr="00B30B69" w:rsidRDefault="00922C2B" w:rsidP="003A5C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О</w:t>
      </w:r>
      <w:r w:rsidR="003A5C1A" w:rsidRPr="00B30B69">
        <w:rPr>
          <w:b/>
          <w:bCs/>
        </w:rPr>
        <w:t>знакомительная б</w:t>
      </w:r>
      <w:r>
        <w:rPr>
          <w:b/>
          <w:bCs/>
        </w:rPr>
        <w:t>еседа</w:t>
      </w:r>
    </w:p>
    <w:p w:rsidR="00861488" w:rsidRPr="00B30B69" w:rsidRDefault="00861488" w:rsidP="008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Раздавали ленты у метро,</w:t>
      </w:r>
    </w:p>
    <w:p w:rsidR="00861488" w:rsidRPr="00B30B69" w:rsidRDefault="00861488" w:rsidP="008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брали их, на грудь крепили,</w:t>
      </w:r>
    </w:p>
    <w:p w:rsidR="00861488" w:rsidRPr="00B30B69" w:rsidRDefault="00861488" w:rsidP="008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сумочки, кто на автомобили.</w:t>
      </w:r>
    </w:p>
    <w:p w:rsidR="00861488" w:rsidRPr="00B30B69" w:rsidRDefault="00861488" w:rsidP="008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Раздавали ленты у метро…</w:t>
      </w:r>
    </w:p>
    <w:p w:rsidR="00861488" w:rsidRPr="00B30B69" w:rsidRDefault="00861488" w:rsidP="008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Ленту Ветерану подарили,</w:t>
      </w:r>
    </w:p>
    <w:p w:rsidR="00861488" w:rsidRPr="00B30B69" w:rsidRDefault="00861488" w:rsidP="008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её прижал к своей груди,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глазах, вдруг, слёзы проступили.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минуты эти пронеслось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памяти героя и солдата?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вспомнил вражеский налёт,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девушку из медсанбата?..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пройдено дорог,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жару, и в лютые морозы…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воспоминаний по щекам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катились и катились слёзы.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Старенький, поношенный пиджак,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Тросточка и сгорбленные плечи.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 войну он грудью защищал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 вами будущие встречи,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поцелуи под луной,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счастье в маленькой квартире,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жили с вами мы сейчас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спокойно по земле ходили.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нас такого права нет —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Забывать геройский подвиг дедов!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жизней унесла война,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досталась им победа?!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их погибло за страну,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 оставив своё имя!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Раздавали ленты у метро,</w:t>
      </w:r>
    </w:p>
    <w:p w:rsidR="00861488" w:rsidRPr="00B30B69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 цвета пламени и дыма.</w:t>
      </w:r>
    </w:p>
    <w:p w:rsidR="00861488" w:rsidRPr="00580DFD" w:rsidRDefault="00861488" w:rsidP="00580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(автор Елена </w:t>
      </w:r>
      <w:proofErr w:type="spellStart"/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Пархомчук</w:t>
      </w:r>
      <w:proofErr w:type="spellEnd"/>
      <w:r w:rsidRPr="00B30B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5C1A" w:rsidRPr="00B30B69" w:rsidRDefault="003A5C1A" w:rsidP="00580DFD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i/>
          <w:iCs/>
        </w:rPr>
        <w:t>Педагог. </w:t>
      </w:r>
      <w:r w:rsidRPr="00B30B69">
        <w:t>Ребята, ежегодно в начале мая наша страна отмечает большой праздник. Назовите его, пожалуйста!</w:t>
      </w:r>
    </w:p>
    <w:p w:rsidR="003A5C1A" w:rsidRPr="00B30B69" w:rsidRDefault="00580DFD" w:rsidP="00580DF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 xml:space="preserve">Участники </w:t>
      </w:r>
      <w:proofErr w:type="spellStart"/>
      <w:r>
        <w:rPr>
          <w:i/>
          <w:iCs/>
        </w:rPr>
        <w:t>мк</w:t>
      </w:r>
      <w:proofErr w:type="spellEnd"/>
      <w:r w:rsidR="003A5C1A" w:rsidRPr="00B30B69">
        <w:rPr>
          <w:i/>
          <w:iCs/>
        </w:rPr>
        <w:t>:</w:t>
      </w:r>
      <w:r w:rsidR="003A5C1A" w:rsidRPr="00B30B69">
        <w:t> День Победы!</w:t>
      </w:r>
    </w:p>
    <w:p w:rsidR="003A5C1A" w:rsidRPr="00B30B69" w:rsidRDefault="003A5C1A" w:rsidP="003A5C1A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i/>
          <w:iCs/>
        </w:rPr>
        <w:t>Педагог</w:t>
      </w:r>
      <w:r w:rsidRPr="00B30B69">
        <w:t>: Да</w:t>
      </w:r>
      <w:r w:rsidR="00ED2D91">
        <w:t>,</w:t>
      </w:r>
      <w:r w:rsidRPr="00B30B69">
        <w:t xml:space="preserve"> это День Победы.</w:t>
      </w:r>
    </w:p>
    <w:p w:rsidR="003A5C1A" w:rsidRPr="00B30B69" w:rsidRDefault="00ED2D91" w:rsidP="003A5C1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3A5C1A" w:rsidRPr="00B30B69">
        <w:t xml:space="preserve">22 </w:t>
      </w:r>
      <w:r w:rsidR="0018139E">
        <w:t>июня 1941 года</w:t>
      </w:r>
      <w:r w:rsidR="003327EB">
        <w:t xml:space="preserve"> мирная жизнь нашей страны</w:t>
      </w:r>
      <w:r w:rsidR="003A5C1A" w:rsidRPr="00B30B69">
        <w:t xml:space="preserve"> была нарушена вероломным нападением фашистской Германии.</w:t>
      </w:r>
    </w:p>
    <w:p w:rsidR="00946465" w:rsidRPr="00B30B69" w:rsidRDefault="00ED2D91" w:rsidP="003A5C1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3327EB">
        <w:t>Война принесла тяжелую утрату</w:t>
      </w:r>
      <w:r w:rsidR="003A5C1A" w:rsidRPr="00B30B69">
        <w:t xml:space="preserve"> советским людям. </w:t>
      </w:r>
      <w:r w:rsidR="009A6A5D" w:rsidRPr="00B30B69">
        <w:t>Фашисты</w:t>
      </w:r>
      <w:r w:rsidR="003A5C1A" w:rsidRPr="00B30B69">
        <w:t xml:space="preserve"> разрушили и сожгли сотни городов, </w:t>
      </w:r>
      <w:r w:rsidR="000D5FB0">
        <w:t>десятки тысяч деревень</w:t>
      </w:r>
      <w:r w:rsidR="003A5C1A" w:rsidRPr="00B30B69">
        <w:t>. Они совершали неслыханные зверства. И</w:t>
      </w:r>
      <w:r w:rsidR="009A6A5D" w:rsidRPr="00B30B69">
        <w:t xml:space="preserve"> чтобы не оказаться в</w:t>
      </w:r>
      <w:r w:rsidR="003A5C1A" w:rsidRPr="00B30B69">
        <w:t xml:space="preserve"> рабстве, ради спасения Родины, народ вступил в сме</w:t>
      </w:r>
      <w:r>
        <w:t xml:space="preserve">ртный бой с коварным, </w:t>
      </w:r>
      <w:r w:rsidR="003A5C1A" w:rsidRPr="00B30B69">
        <w:t xml:space="preserve">беспощадным врагом. Трудно найти в нашей стране </w:t>
      </w:r>
      <w:r w:rsidR="000D5FB0">
        <w:t xml:space="preserve">дом, куда бы ни пришло горе потери близких и родных. Победа досталась нашему народу </w:t>
      </w:r>
      <w:r w:rsidR="003A5C1A" w:rsidRPr="00B30B69">
        <w:t>очень дорого.</w:t>
      </w:r>
    </w:p>
    <w:p w:rsidR="003A5C1A" w:rsidRPr="00B30B69" w:rsidRDefault="003A5C1A" w:rsidP="003A5C1A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i/>
          <w:iCs/>
        </w:rPr>
        <w:t>Педагог: </w:t>
      </w:r>
      <w:r w:rsidRPr="00B30B69">
        <w:t>Вы</w:t>
      </w:r>
      <w:r w:rsidR="00ED2D91">
        <w:t>,</w:t>
      </w:r>
      <w:r w:rsidRPr="00B30B69">
        <w:t xml:space="preserve"> знаете о ставшей в нашей стране традиционной акции «Георгиевская лента».</w:t>
      </w:r>
    </w:p>
    <w:p w:rsidR="003A5C1A" w:rsidRPr="00B30B69" w:rsidRDefault="00F348EE" w:rsidP="003A5C1A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t>Георгиевская ле</w:t>
      </w:r>
      <w:r w:rsidR="003A5C1A" w:rsidRPr="00B30B69">
        <w:t>нта — двухцветная лента к ордену Святого Георгия, Георгиевскому кресту, Георгиевской медали. Также георгиевские ленты на бескозырке носили матросы гвардейского экипажа корабля, награждённого Георгиевским флагом.</w:t>
      </w:r>
    </w:p>
    <w:p w:rsidR="003A5C1A" w:rsidRPr="00B30B69" w:rsidRDefault="003A5C1A" w:rsidP="00C758F5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t xml:space="preserve">Цвета ленты — чёрный и жёлто-оранжевый — означают «дым и пламя» и являются знаком личной доблести солдата на поле боя. </w:t>
      </w:r>
    </w:p>
    <w:p w:rsidR="003A5C1A" w:rsidRDefault="003A5C1A" w:rsidP="00580DFD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t>В</w:t>
      </w:r>
      <w:r w:rsidR="00C758F5" w:rsidRPr="00B30B69">
        <w:t xml:space="preserve"> наше время появилась славная</w:t>
      </w:r>
      <w:r w:rsidRPr="00B30B69">
        <w:t xml:space="preserve"> традиция, связанная с этим древним символом. Молодежь, в преддверии праздника День Победы, повязывает "</w:t>
      </w:r>
      <w:proofErr w:type="spellStart"/>
      <w:r w:rsidRPr="00B30B69">
        <w:t>георгиевку</w:t>
      </w:r>
      <w:proofErr w:type="spellEnd"/>
      <w:r w:rsidRPr="00B30B69">
        <w:t>" на одежду в знак уважения, памяти и солидарности с героическими русскими солдатами, отстоявшими своб</w:t>
      </w:r>
      <w:r w:rsidR="00C758F5" w:rsidRPr="00B30B69">
        <w:t xml:space="preserve">оду нашей страны в далекие </w:t>
      </w:r>
      <w:r w:rsidRPr="00B30B69">
        <w:t>годы.</w:t>
      </w:r>
      <w:r w:rsidR="003D35E8">
        <w:t xml:space="preserve"> Слайд 1-4 </w:t>
      </w:r>
    </w:p>
    <w:p w:rsidR="00FF2798" w:rsidRPr="00922C2B" w:rsidRDefault="00922C2B" w:rsidP="00580D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22C2B">
        <w:rPr>
          <w:b/>
        </w:rPr>
        <w:t xml:space="preserve">II. </w:t>
      </w:r>
      <w:r>
        <w:rPr>
          <w:b/>
        </w:rPr>
        <w:t>Изучение нового материала</w:t>
      </w:r>
    </w:p>
    <w:p w:rsidR="00FF2798" w:rsidRPr="00E66B3D" w:rsidRDefault="00EB47B5" w:rsidP="00580DF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t xml:space="preserve">1. </w:t>
      </w:r>
      <w:r w:rsidR="00FF2798">
        <w:t>В качестве сувенира ко Дню Победы мы будем изготавливать георгиевскую брошь, используя воздушную массу для лепки. Воздушная масса для лепки представляет собой мягкий, приятный в работе, эластичный материал, внешне похожий на пласт</w:t>
      </w:r>
      <w:r w:rsidR="00411229">
        <w:t>илин. Он высыхает</w:t>
      </w:r>
      <w:r w:rsidR="00FF2798">
        <w:t xml:space="preserve"> (затвердевает) на воздухе. Чтобы изделия из воздушной массы для лепки получались аккуратными, нужно соблюдать правила по работе с этим материалом. Например, работать нужно на специально подго</w:t>
      </w:r>
      <w:r w:rsidR="00ED2D91">
        <w:t>товленной поверхности, дощечке</w:t>
      </w:r>
      <w:r w:rsidR="00FF2798">
        <w:t xml:space="preserve"> для </w:t>
      </w:r>
      <w:r w:rsidR="00FF2798">
        <w:lastRenderedPageBreak/>
        <w:t>л</w:t>
      </w:r>
      <w:r w:rsidR="00411229">
        <w:t xml:space="preserve">епки. </w:t>
      </w:r>
      <w:r w:rsidR="00FF2798">
        <w:t>Итак, для раб</w:t>
      </w:r>
      <w:r w:rsidR="003D35E8">
        <w:t>оты понадобится</w:t>
      </w:r>
      <w:r w:rsidR="00FF2798">
        <w:t xml:space="preserve">: </w:t>
      </w:r>
      <w:r w:rsidR="000D5FB0">
        <w:t xml:space="preserve">масса для лепки, </w:t>
      </w:r>
      <w:r w:rsidR="00FF2798">
        <w:t>подложка (пове</w:t>
      </w:r>
      <w:r w:rsidR="000D5FB0">
        <w:t>рхность для работы), стек,</w:t>
      </w:r>
      <w:r w:rsidR="00FF2798">
        <w:t xml:space="preserve"> скалка для раскатывания. </w:t>
      </w:r>
      <w:r w:rsidR="000406E9" w:rsidRPr="003D35E8">
        <w:t xml:space="preserve">Слайд </w:t>
      </w:r>
      <w:r w:rsidR="003D35E8" w:rsidRPr="003D35E8">
        <w:t>5</w:t>
      </w:r>
    </w:p>
    <w:p w:rsidR="000406E9" w:rsidRPr="000406E9" w:rsidRDefault="000406E9" w:rsidP="003A5C1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proofErr w:type="spellStart"/>
      <w:r w:rsidRPr="000406E9">
        <w:rPr>
          <w:b/>
        </w:rPr>
        <w:t>Физминутка</w:t>
      </w:r>
      <w:proofErr w:type="spellEnd"/>
      <w:r w:rsidRPr="000406E9">
        <w:rPr>
          <w:b/>
        </w:rPr>
        <w:t xml:space="preserve"> «Победа!» </w:t>
      </w:r>
    </w:p>
    <w:p w:rsidR="000406E9" w:rsidRPr="000406E9" w:rsidRDefault="000406E9" w:rsidP="003A5C1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Мы празднуем Победу! </w:t>
      </w:r>
      <w:r w:rsidRPr="000406E9">
        <w:rPr>
          <w:i/>
        </w:rPr>
        <w:t xml:space="preserve">Шагают на месте. </w:t>
      </w:r>
    </w:p>
    <w:p w:rsidR="000406E9" w:rsidRPr="000406E9" w:rsidRDefault="000406E9" w:rsidP="003A5C1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Салют! Салют! Салют! </w:t>
      </w:r>
      <w:r w:rsidRPr="000406E9">
        <w:rPr>
          <w:i/>
        </w:rPr>
        <w:t xml:space="preserve">Руки поднять вверх, пальцы сжимаем, разжимаем </w:t>
      </w:r>
    </w:p>
    <w:p w:rsidR="000406E9" w:rsidRPr="000406E9" w:rsidRDefault="000406E9" w:rsidP="003A5C1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Кругом цветы весенние </w:t>
      </w:r>
      <w:r w:rsidRPr="000406E9">
        <w:rPr>
          <w:i/>
        </w:rPr>
        <w:t xml:space="preserve">Руки на пояс, повороты туловища, </w:t>
      </w:r>
    </w:p>
    <w:p w:rsidR="000406E9" w:rsidRDefault="000406E9" w:rsidP="003A5C1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Цветут, цветут, цветут! </w:t>
      </w:r>
      <w:r w:rsidRPr="000406E9">
        <w:rPr>
          <w:i/>
        </w:rPr>
        <w:t>Руки развести в стороны.</w:t>
      </w:r>
    </w:p>
    <w:p w:rsidR="000406E9" w:rsidRPr="000406E9" w:rsidRDefault="000406E9" w:rsidP="003A5C1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Все люди пляшут, празднуют. </w:t>
      </w:r>
      <w:r w:rsidRPr="000406E9">
        <w:rPr>
          <w:i/>
        </w:rPr>
        <w:t xml:space="preserve">Приседания с выставлением ног вперёд. </w:t>
      </w:r>
    </w:p>
    <w:p w:rsidR="000406E9" w:rsidRDefault="000406E9" w:rsidP="003A5C1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Поют, поют, поют! Пусть в мире страны разные </w:t>
      </w:r>
    </w:p>
    <w:p w:rsidR="000406E9" w:rsidRPr="000406E9" w:rsidRDefault="000406E9" w:rsidP="000406E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Живут, живут, живут! </w:t>
      </w:r>
      <w:r w:rsidRPr="000406E9">
        <w:rPr>
          <w:i/>
        </w:rPr>
        <w:t>Вдох, круговое движение руками, изображая</w:t>
      </w:r>
    </w:p>
    <w:p w:rsidR="00B13D7E" w:rsidRDefault="00946465" w:rsidP="00B13D7E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b/>
          <w:bCs/>
        </w:rPr>
        <w:t>III. Практическая работа</w:t>
      </w:r>
      <w:r w:rsidR="00B13D7E" w:rsidRPr="00B13D7E">
        <w:t xml:space="preserve"> </w:t>
      </w:r>
    </w:p>
    <w:p w:rsidR="00946465" w:rsidRPr="00B13D7E" w:rsidRDefault="00B13D7E" w:rsidP="00B13D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13D7E">
        <w:rPr>
          <w:b/>
          <w:bCs/>
        </w:rPr>
        <w:t>Вводный инструктаж</w:t>
      </w:r>
      <w:r>
        <w:rPr>
          <w:bCs/>
        </w:rPr>
        <w:t xml:space="preserve">. </w:t>
      </w:r>
      <w:r w:rsidRPr="00B13D7E">
        <w:rPr>
          <w:bCs/>
        </w:rPr>
        <w:t>Охрана труда: сообщить об открытых запасных выходах из актового зала, указать месторасположение огнетушителей</w:t>
      </w:r>
      <w:r w:rsidRPr="00B13D7E">
        <w:rPr>
          <w:b/>
          <w:bCs/>
        </w:rPr>
        <w:t>.</w:t>
      </w:r>
    </w:p>
    <w:p w:rsidR="003A5C1A" w:rsidRPr="000406E9" w:rsidRDefault="00C758F5" w:rsidP="00B13D7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B30B69">
        <w:t>Сегодня я предлагаю вам сделать брошь из георгиевской ленты</w:t>
      </w:r>
      <w:r w:rsidR="003A5C1A" w:rsidRPr="00B30B69">
        <w:t xml:space="preserve"> своими руками. </w:t>
      </w:r>
      <w:r w:rsidR="00B13D7E" w:rsidRPr="00B13D7E">
        <w:t>Показ презентации мастер – класса «Изготовление сувенира ко Дню Победы»</w:t>
      </w:r>
      <w:r w:rsidR="003A5C1A" w:rsidRPr="00B30B69">
        <w:rPr>
          <w:i/>
          <w:iCs/>
        </w:rPr>
        <w:t> </w:t>
      </w:r>
      <w:r w:rsidR="00ED2D91" w:rsidRPr="00ED2D91">
        <w:rPr>
          <w:iCs/>
        </w:rPr>
        <w:t>(п</w:t>
      </w:r>
      <w:r w:rsidR="003D35E8" w:rsidRPr="00ED2D91">
        <w:rPr>
          <w:iCs/>
        </w:rPr>
        <w:t>риложение 1</w:t>
      </w:r>
      <w:r w:rsidR="00ED2D91" w:rsidRPr="00ED2D91">
        <w:rPr>
          <w:iCs/>
        </w:rPr>
        <w:t>)</w:t>
      </w:r>
    </w:p>
    <w:p w:rsidR="00C758F5" w:rsidRDefault="003A5C1A" w:rsidP="000406E9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t>Перед ва</w:t>
      </w:r>
      <w:r w:rsidR="00ED2D91">
        <w:t xml:space="preserve">ми лежат необходимые материалы. </w:t>
      </w:r>
      <w:r w:rsidR="00946465" w:rsidRPr="00B30B69">
        <w:t>Приступаем к работе.</w:t>
      </w:r>
    </w:p>
    <w:p w:rsidR="00B13D7E" w:rsidRPr="00B30B69" w:rsidRDefault="00B13D7E" w:rsidP="000406E9">
      <w:pPr>
        <w:pStyle w:val="a3"/>
        <w:shd w:val="clear" w:color="auto" w:fill="FFFFFF"/>
        <w:spacing w:before="0" w:beforeAutospacing="0" w:after="0" w:afterAutospacing="0"/>
        <w:jc w:val="both"/>
      </w:pPr>
      <w:r w:rsidRPr="00B13D7E">
        <w:t>Во время практической работы педагог контролирует правильность приемов работы, оказывает помощь участникам, испытывающим затруднения.</w:t>
      </w:r>
    </w:p>
    <w:p w:rsidR="004C15E7" w:rsidRPr="00B30B69" w:rsidRDefault="005B391B" w:rsidP="000406E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B30B69">
        <w:rPr>
          <w:u w:val="single"/>
        </w:rPr>
        <w:t xml:space="preserve">1. </w:t>
      </w:r>
      <w:r w:rsidR="009202FA">
        <w:rPr>
          <w:u w:val="single"/>
        </w:rPr>
        <w:t xml:space="preserve">Изготовление </w:t>
      </w:r>
      <w:r w:rsidR="00141B59">
        <w:rPr>
          <w:u w:val="single"/>
        </w:rPr>
        <w:t xml:space="preserve">георгиевской лепты </w:t>
      </w:r>
      <w:r w:rsidR="009202FA">
        <w:rPr>
          <w:u w:val="single"/>
        </w:rPr>
        <w:t>ленты</w:t>
      </w:r>
      <w:r w:rsidR="00585AAF" w:rsidRPr="00B30B69">
        <w:rPr>
          <w:u w:val="single"/>
        </w:rPr>
        <w:t xml:space="preserve"> (петелька)</w:t>
      </w:r>
      <w:r w:rsidR="004C15E7" w:rsidRPr="00B30B69">
        <w:rPr>
          <w:u w:val="single"/>
        </w:rPr>
        <w:t>:</w:t>
      </w:r>
    </w:p>
    <w:p w:rsidR="00C758F5" w:rsidRDefault="00C758F5" w:rsidP="000406E9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t>- с</w:t>
      </w:r>
      <w:r w:rsidR="003A5C1A" w:rsidRPr="00B30B69">
        <w:t xml:space="preserve">начала </w:t>
      </w:r>
      <w:r w:rsidR="005F761C">
        <w:t>скатаем жгутики</w:t>
      </w:r>
      <w:r w:rsidRPr="00B30B69">
        <w:t xml:space="preserve"> </w:t>
      </w:r>
      <w:r w:rsidR="004C15E7" w:rsidRPr="00B30B69">
        <w:t xml:space="preserve">длиной </w:t>
      </w:r>
      <w:r w:rsidR="005F761C">
        <w:t>1</w:t>
      </w:r>
      <w:r w:rsidRPr="00B30B69">
        <w:t>5 см.</w:t>
      </w:r>
      <w:r w:rsidR="005F761C">
        <w:t xml:space="preserve"> (3 черных, 2 оранжевых);</w:t>
      </w:r>
      <w:r w:rsidR="00E66B3D">
        <w:t xml:space="preserve"> </w:t>
      </w:r>
    </w:p>
    <w:p w:rsidR="005F761C" w:rsidRDefault="005F761C" w:rsidP="000406E9">
      <w:pPr>
        <w:pStyle w:val="a3"/>
        <w:shd w:val="clear" w:color="auto" w:fill="FFFFFF"/>
        <w:spacing w:before="0" w:beforeAutospacing="0" w:after="0" w:afterAutospacing="0"/>
        <w:jc w:val="both"/>
      </w:pPr>
      <w:r>
        <w:t>- составим ленту из жгутиков в такой последовательности: черная, оранжевая, черная, оранжевая, черная;</w:t>
      </w:r>
      <w:r w:rsidR="00E66B3D" w:rsidRPr="00E66B3D">
        <w:t xml:space="preserve"> </w:t>
      </w:r>
      <w:r w:rsidR="003D35E8">
        <w:t>Слайд 6</w:t>
      </w:r>
    </w:p>
    <w:p w:rsidR="004C15E7" w:rsidRPr="00B30B69" w:rsidRDefault="004C15E7" w:rsidP="000406E9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t>- концы ленты складываем пополам и</w:t>
      </w:r>
      <w:r w:rsidR="005F761C">
        <w:t xml:space="preserve"> </w:t>
      </w:r>
      <w:r w:rsidRPr="00B30B69">
        <w:t>наискосок, чтобы п</w:t>
      </w:r>
      <w:r w:rsidR="005F761C">
        <w:t>олучилась петелька</w:t>
      </w:r>
      <w:r w:rsidRPr="00B30B69">
        <w:t>;</w:t>
      </w:r>
      <w:r w:rsidR="00E66B3D" w:rsidRPr="00E66B3D">
        <w:t xml:space="preserve"> </w:t>
      </w:r>
      <w:r w:rsidR="00E66B3D">
        <w:t xml:space="preserve">Слайд </w:t>
      </w:r>
      <w:r w:rsidR="003D35E8">
        <w:t>7</w:t>
      </w:r>
    </w:p>
    <w:p w:rsidR="005B391B" w:rsidRPr="00B30B69" w:rsidRDefault="009202FA" w:rsidP="000406E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2. Декорирование</w:t>
      </w:r>
      <w:r w:rsidR="005B391B" w:rsidRPr="00B30B69">
        <w:rPr>
          <w:u w:val="single"/>
        </w:rPr>
        <w:t xml:space="preserve"> георгиевской ленты</w:t>
      </w:r>
      <w:r w:rsidR="000406E9">
        <w:rPr>
          <w:u w:val="single"/>
        </w:rPr>
        <w:t xml:space="preserve"> фигурой белого голубя – символ мира</w:t>
      </w:r>
      <w:r w:rsidR="005B391B" w:rsidRPr="00B30B69">
        <w:rPr>
          <w:u w:val="single"/>
        </w:rPr>
        <w:t>:</w:t>
      </w:r>
      <w:r w:rsidR="00E66B3D">
        <w:rPr>
          <w:u w:val="single"/>
        </w:rPr>
        <w:t xml:space="preserve"> </w:t>
      </w:r>
    </w:p>
    <w:p w:rsidR="005B391B" w:rsidRPr="00B30B69" w:rsidRDefault="000406E9" w:rsidP="000406E9">
      <w:pPr>
        <w:pStyle w:val="a3"/>
        <w:shd w:val="clear" w:color="auto" w:fill="FFFFFF"/>
        <w:spacing w:before="0" w:beforeAutospacing="0" w:after="0" w:afterAutospacing="0"/>
      </w:pPr>
      <w:r>
        <w:t>-  лепим голубя</w:t>
      </w:r>
      <w:r w:rsidR="009202FA">
        <w:t>: скатываем конус, слегка сплющиваем, вытягиваем голову</w:t>
      </w:r>
      <w:r w:rsidR="005B391B" w:rsidRPr="00B30B69">
        <w:t>;</w:t>
      </w:r>
      <w:r w:rsidR="00E66B3D" w:rsidRPr="00E66B3D">
        <w:t xml:space="preserve"> </w:t>
      </w:r>
      <w:r w:rsidR="00E66B3D">
        <w:t xml:space="preserve">Слайд </w:t>
      </w:r>
      <w:r w:rsidR="003D35E8">
        <w:t>8</w:t>
      </w:r>
    </w:p>
    <w:p w:rsidR="00CF01F3" w:rsidRDefault="009202FA" w:rsidP="000406E9">
      <w:pPr>
        <w:pStyle w:val="a3"/>
        <w:shd w:val="clear" w:color="auto" w:fill="FFFFFF"/>
        <w:spacing w:before="0" w:beforeAutospacing="0" w:after="0" w:afterAutospacing="0"/>
      </w:pPr>
      <w:r>
        <w:t>- лепим крылья: скатываем 2 конуса меньшей величины, слегка сплющиваем их, прилепляем крылья к туловищу;</w:t>
      </w:r>
      <w:r w:rsidR="00E66B3D">
        <w:t xml:space="preserve"> Слайд </w:t>
      </w:r>
      <w:r w:rsidR="00615E63">
        <w:t>9</w:t>
      </w:r>
    </w:p>
    <w:p w:rsidR="00E66B3D" w:rsidRPr="00B30B69" w:rsidRDefault="00E66B3D" w:rsidP="000406E9">
      <w:pPr>
        <w:pStyle w:val="a3"/>
        <w:shd w:val="clear" w:color="auto" w:fill="FFFFFF"/>
        <w:spacing w:before="0" w:beforeAutospacing="0" w:after="0" w:afterAutospacing="0"/>
      </w:pPr>
      <w:r>
        <w:t xml:space="preserve">- лепим глаза и клюв: черные шарики и оранжевый конус; Слайд </w:t>
      </w:r>
      <w:r w:rsidR="00615E63">
        <w:t>10</w:t>
      </w:r>
    </w:p>
    <w:p w:rsidR="000406E9" w:rsidRDefault="00CF01F3" w:rsidP="000406E9">
      <w:pPr>
        <w:pStyle w:val="a3"/>
        <w:shd w:val="clear" w:color="auto" w:fill="FFFFFF"/>
        <w:spacing w:before="0" w:beforeAutospacing="0" w:after="0" w:afterAutospacing="0"/>
      </w:pPr>
      <w:r w:rsidRPr="00B30B69">
        <w:t xml:space="preserve">- </w:t>
      </w:r>
      <w:r w:rsidR="000406E9">
        <w:t>лепим цифру 9: скатываем колбаску красного цвета, сплющиваем в ленту, сворачиваем в цифру 9, крепим на георгиевской ленте, чуть ниже голубя;</w:t>
      </w:r>
      <w:r w:rsidR="00615E63">
        <w:t xml:space="preserve"> Слайд 11</w:t>
      </w:r>
    </w:p>
    <w:p w:rsidR="00CF01F3" w:rsidRPr="00B30B69" w:rsidRDefault="000406E9" w:rsidP="000406E9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="00CF01F3" w:rsidRPr="00B30B69">
        <w:t>на обратную сторону броши клеим застёжку.</w:t>
      </w:r>
    </w:p>
    <w:p w:rsidR="003A5C1A" w:rsidRPr="00B30B69" w:rsidRDefault="003A5C1A" w:rsidP="000406E9">
      <w:pPr>
        <w:pStyle w:val="a3"/>
        <w:shd w:val="clear" w:color="auto" w:fill="FFFFFF"/>
        <w:spacing w:before="0" w:beforeAutospacing="0" w:after="0" w:afterAutospacing="0"/>
      </w:pPr>
      <w:r w:rsidRPr="00B30B69">
        <w:t xml:space="preserve"> Наша брошь готова!  </w:t>
      </w:r>
    </w:p>
    <w:p w:rsidR="000C0756" w:rsidRPr="00B30B69" w:rsidRDefault="000C0756" w:rsidP="003A5C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30B69">
        <w:rPr>
          <w:b/>
          <w:bCs/>
        </w:rPr>
        <w:t>IV. Заключительная часть</w:t>
      </w:r>
    </w:p>
    <w:p w:rsidR="003A5C1A" w:rsidRPr="00B30B69" w:rsidRDefault="003A5C1A" w:rsidP="003A5C1A">
      <w:pPr>
        <w:pStyle w:val="a3"/>
        <w:shd w:val="clear" w:color="auto" w:fill="FFFFFF"/>
        <w:spacing w:before="0" w:beforeAutospacing="0" w:after="0" w:afterAutospacing="0"/>
        <w:jc w:val="both"/>
      </w:pPr>
      <w:r w:rsidRPr="00B30B69">
        <w:rPr>
          <w:b/>
          <w:bCs/>
        </w:rPr>
        <w:t>Подведение итогов.</w:t>
      </w:r>
    </w:p>
    <w:p w:rsidR="00445C56" w:rsidRPr="00B30B69" w:rsidRDefault="00F81885" w:rsidP="003A5C1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Педагог: </w:t>
      </w:r>
      <w:r w:rsidR="00CF01F3" w:rsidRPr="00B30B69">
        <w:t>Наш мастер –класс окончен.</w:t>
      </w:r>
      <w:r w:rsidR="00445C56" w:rsidRPr="00B30B69">
        <w:t xml:space="preserve"> Георгиевская лента –  память о людях, сражавшихся за нашу жизнь! Поэтому недопустимо неуважительное отношение к этой ленте. Не используйте ее как украшение, не повязывайте на неподобающие предметы, животных, не рвите и не загрязняйте ее. Относитесь к «Георгиевской ленточке» бережно!</w:t>
      </w:r>
      <w:r w:rsidR="005D6027">
        <w:t xml:space="preserve"> Слайд 13</w:t>
      </w:r>
    </w:p>
    <w:p w:rsidR="00B13D7E" w:rsidRDefault="00B13D7E" w:rsidP="00B13D7E">
      <w:pPr>
        <w:pStyle w:val="a3"/>
        <w:shd w:val="clear" w:color="auto" w:fill="FFFFFF"/>
        <w:spacing w:before="0" w:beforeAutospacing="0" w:after="0" w:afterAutospacing="0"/>
        <w:jc w:val="both"/>
      </w:pPr>
      <w:r>
        <w:t>Рефлексия.</w:t>
      </w:r>
    </w:p>
    <w:p w:rsidR="00B13D7E" w:rsidRDefault="00B13D7E" w:rsidP="00B13D7E">
      <w:pPr>
        <w:pStyle w:val="a3"/>
        <w:shd w:val="clear" w:color="auto" w:fill="FFFFFF"/>
        <w:spacing w:before="0" w:beforeAutospacing="0" w:after="0" w:afterAutospacing="0"/>
        <w:jc w:val="both"/>
      </w:pPr>
      <w:r>
        <w:t>Родители и дети делятся впечатлениями о прошедше</w:t>
      </w:r>
      <w:r w:rsidR="00F81885">
        <w:t>м мероприятии. Делают записи в К</w:t>
      </w:r>
      <w:r>
        <w:t>ниге гостей.</w:t>
      </w:r>
    </w:p>
    <w:p w:rsidR="00B13D7E" w:rsidRDefault="00F81885" w:rsidP="00B13D7E">
      <w:pPr>
        <w:pStyle w:val="a3"/>
        <w:shd w:val="clear" w:color="auto" w:fill="FFFFFF"/>
        <w:spacing w:before="0" w:beforeAutospacing="0" w:after="0" w:afterAutospacing="0"/>
        <w:jc w:val="both"/>
      </w:pPr>
      <w:r w:rsidRPr="00F81885">
        <w:rPr>
          <w:b/>
        </w:rPr>
        <w:t>Анкетирование родителей</w:t>
      </w:r>
      <w:r>
        <w:t xml:space="preserve">: анкета изучения удовлетворенности </w:t>
      </w:r>
      <w:r w:rsidR="00B13D7E">
        <w:t>родителей проведенным мероприятием</w:t>
      </w:r>
    </w:p>
    <w:p w:rsidR="00B13D7E" w:rsidRDefault="00B13D7E" w:rsidP="00B13D7E">
      <w:pPr>
        <w:pStyle w:val="a3"/>
        <w:shd w:val="clear" w:color="auto" w:fill="FFFFFF"/>
        <w:spacing w:before="0" w:beforeAutospacing="0" w:after="0" w:afterAutospacing="0"/>
        <w:jc w:val="both"/>
      </w:pPr>
      <w:r>
        <w:t>1. Овладели ли Вы навыками лепки праздничного сувенира из воздушной массы?</w:t>
      </w:r>
    </w:p>
    <w:p w:rsidR="00B13D7E" w:rsidRDefault="00B13D7E" w:rsidP="00B13D7E">
      <w:pPr>
        <w:pStyle w:val="a3"/>
        <w:shd w:val="clear" w:color="auto" w:fill="FFFFFF"/>
        <w:spacing w:before="0" w:beforeAutospacing="0" w:after="0" w:afterAutospacing="0"/>
        <w:jc w:val="both"/>
      </w:pPr>
      <w:r>
        <w:t>2. Приобретенные знания и умения являются полезными и актуальными?</w:t>
      </w:r>
    </w:p>
    <w:p w:rsidR="00B13D7E" w:rsidRDefault="00B13D7E" w:rsidP="00B13D7E">
      <w:pPr>
        <w:pStyle w:val="a3"/>
        <w:shd w:val="clear" w:color="auto" w:fill="FFFFFF"/>
        <w:spacing w:before="0" w:beforeAutospacing="0" w:after="0" w:afterAutospacing="0"/>
        <w:jc w:val="both"/>
      </w:pPr>
      <w:r>
        <w:t>3. Мероприятие способствует патриотическому воспитанию детей?</w:t>
      </w:r>
    </w:p>
    <w:p w:rsidR="00B13D7E" w:rsidRDefault="00B13D7E" w:rsidP="00B13D7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4. Способствует ли </w:t>
      </w:r>
      <w:r w:rsidR="00F81885">
        <w:t xml:space="preserve">совместные мастер – классы воспитанию </w:t>
      </w:r>
      <w:r>
        <w:t>культуры семейного досуга?</w:t>
      </w:r>
    </w:p>
    <w:p w:rsidR="00134EA0" w:rsidRDefault="00B13D7E" w:rsidP="00E04F81">
      <w:pPr>
        <w:pStyle w:val="a3"/>
        <w:shd w:val="clear" w:color="auto" w:fill="FFFFFF"/>
        <w:spacing w:before="0" w:beforeAutospacing="0" w:after="0" w:afterAutospacing="0"/>
        <w:jc w:val="both"/>
      </w:pPr>
      <w:r>
        <w:t>5. Станете ли вы участником следующего подобного мероприятия?</w:t>
      </w:r>
    </w:p>
    <w:p w:rsidR="00E04F81" w:rsidRDefault="00E04F81" w:rsidP="00E0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F81">
        <w:rPr>
          <w:rFonts w:ascii="Times New Roman" w:hAnsi="Times New Roman" w:cs="Times New Roman"/>
          <w:b/>
          <w:sz w:val="24"/>
          <w:szCs w:val="24"/>
        </w:rPr>
        <w:t>Используемые источники</w:t>
      </w:r>
      <w:r w:rsidRPr="00E04F81">
        <w:rPr>
          <w:rFonts w:ascii="Times New Roman" w:hAnsi="Times New Roman" w:cs="Times New Roman"/>
          <w:sz w:val="24"/>
          <w:szCs w:val="24"/>
        </w:rPr>
        <w:t>:</w:t>
      </w:r>
    </w:p>
    <w:p w:rsidR="0050796F" w:rsidRDefault="0050796F" w:rsidP="00E04F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(1) </w:t>
      </w:r>
      <w:hyperlink r:id="rId5" w:history="1">
        <w:r w:rsidRPr="00BD4FDF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https://drive.google.com/file/d/1p2_D0XL</w:t>
        </w:r>
        <w:r w:rsidRPr="00BD4FDF">
          <w:rPr>
            <w:rStyle w:val="a6"/>
            <w:rFonts w:ascii="Times New Roman" w:hAnsi="Times New Roman" w:cs="Times New Roman"/>
            <w:sz w:val="24"/>
            <w:szCs w:val="24"/>
          </w:rPr>
          <w:t>m</w:t>
        </w:r>
        <w:r w:rsidRPr="00BD4FDF">
          <w:rPr>
            <w:rStyle w:val="a6"/>
            <w:rFonts w:ascii="Times New Roman" w:hAnsi="Times New Roman" w:cs="Times New Roman"/>
            <w:sz w:val="24"/>
            <w:szCs w:val="24"/>
          </w:rPr>
          <w:t>fuQmJV_WLgfISXz_EULtndhX/view?usp=sharing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81" w:rsidRDefault="00E04F81" w:rsidP="00E04F8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D4FDF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https://ru.wikipedia.org/wiki/Георгиевская_лента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81" w:rsidRDefault="00E04F81" w:rsidP="00E04F8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D4FDF">
          <w:rPr>
            <w:rStyle w:val="a6"/>
            <w:rFonts w:ascii="Times New Roman" w:hAnsi="Times New Roman" w:cs="Times New Roman"/>
            <w:sz w:val="24"/>
            <w:szCs w:val="24"/>
          </w:rPr>
          <w:t>https://astroson.com/simvoly/georgievskaya-lentochka-kak-simvol/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81" w:rsidRDefault="00E04F81" w:rsidP="00E04F8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D4FDF">
          <w:rPr>
            <w:rStyle w:val="a6"/>
            <w:rFonts w:ascii="Times New Roman" w:hAnsi="Times New Roman" w:cs="Times New Roman"/>
            <w:sz w:val="24"/>
            <w:szCs w:val="24"/>
          </w:rPr>
          <w:t>https://www.may9.ru/events/geogrievskaa-lentocka/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81" w:rsidRDefault="00E04F81" w:rsidP="00E0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F81" w:rsidRPr="00E04F81" w:rsidRDefault="00E04F81" w:rsidP="00E04F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4F81" w:rsidRPr="00E0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CCF"/>
    <w:multiLevelType w:val="multilevel"/>
    <w:tmpl w:val="66C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B6491"/>
    <w:multiLevelType w:val="hybridMultilevel"/>
    <w:tmpl w:val="0980ED5E"/>
    <w:lvl w:ilvl="0" w:tplc="C80E7946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20D5A40"/>
    <w:multiLevelType w:val="hybridMultilevel"/>
    <w:tmpl w:val="11508D9E"/>
    <w:lvl w:ilvl="0" w:tplc="4C98CE44">
      <w:start w:val="3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E3B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8B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44E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4B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39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E3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000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09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51208E"/>
    <w:multiLevelType w:val="multilevel"/>
    <w:tmpl w:val="19D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F2E81"/>
    <w:multiLevelType w:val="multilevel"/>
    <w:tmpl w:val="8F0C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B332D"/>
    <w:multiLevelType w:val="multilevel"/>
    <w:tmpl w:val="1C9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967D1"/>
    <w:multiLevelType w:val="hybridMultilevel"/>
    <w:tmpl w:val="B4500196"/>
    <w:lvl w:ilvl="0" w:tplc="DA30E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00498"/>
    <w:multiLevelType w:val="hybridMultilevel"/>
    <w:tmpl w:val="B7A0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B4"/>
    <w:rsid w:val="00034D8F"/>
    <w:rsid w:val="000406E9"/>
    <w:rsid w:val="00085A1F"/>
    <w:rsid w:val="000C0756"/>
    <w:rsid w:val="000D4404"/>
    <w:rsid w:val="000D5932"/>
    <w:rsid w:val="000D5FB0"/>
    <w:rsid w:val="00131A9E"/>
    <w:rsid w:val="00141B59"/>
    <w:rsid w:val="0018139E"/>
    <w:rsid w:val="001C4EB4"/>
    <w:rsid w:val="00237636"/>
    <w:rsid w:val="003327EB"/>
    <w:rsid w:val="0037776D"/>
    <w:rsid w:val="003A5C1A"/>
    <w:rsid w:val="003D35E8"/>
    <w:rsid w:val="00411229"/>
    <w:rsid w:val="00445C56"/>
    <w:rsid w:val="004723DA"/>
    <w:rsid w:val="00497DF0"/>
    <w:rsid w:val="004C15E7"/>
    <w:rsid w:val="0050796F"/>
    <w:rsid w:val="00540F75"/>
    <w:rsid w:val="00580DFD"/>
    <w:rsid w:val="00585AAF"/>
    <w:rsid w:val="00595225"/>
    <w:rsid w:val="005B391B"/>
    <w:rsid w:val="005D6027"/>
    <w:rsid w:val="005F761C"/>
    <w:rsid w:val="00615E63"/>
    <w:rsid w:val="00677461"/>
    <w:rsid w:val="006D1389"/>
    <w:rsid w:val="00752288"/>
    <w:rsid w:val="00790AD8"/>
    <w:rsid w:val="007B6031"/>
    <w:rsid w:val="00861488"/>
    <w:rsid w:val="008B6FFE"/>
    <w:rsid w:val="009202FA"/>
    <w:rsid w:val="00922C2B"/>
    <w:rsid w:val="00946465"/>
    <w:rsid w:val="009A6A5D"/>
    <w:rsid w:val="00B13D7E"/>
    <w:rsid w:val="00B30B69"/>
    <w:rsid w:val="00B64A8F"/>
    <w:rsid w:val="00C758F5"/>
    <w:rsid w:val="00CF01F3"/>
    <w:rsid w:val="00D77232"/>
    <w:rsid w:val="00D85A08"/>
    <w:rsid w:val="00DB1891"/>
    <w:rsid w:val="00DF0DBE"/>
    <w:rsid w:val="00E04F81"/>
    <w:rsid w:val="00E220F8"/>
    <w:rsid w:val="00E66B3D"/>
    <w:rsid w:val="00E81604"/>
    <w:rsid w:val="00EB47B5"/>
    <w:rsid w:val="00ED2D91"/>
    <w:rsid w:val="00EE2D29"/>
    <w:rsid w:val="00F348EE"/>
    <w:rsid w:val="00F56313"/>
    <w:rsid w:val="00F81885"/>
    <w:rsid w:val="00FA7150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A543"/>
  <w15:chartTrackingRefBased/>
  <w15:docId w15:val="{B0FD8E09-B2B8-404B-8FE8-E16D03F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6F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5FB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E04F8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7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9.ru/events/geogrievskaa-lentoc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troson.com/simvoly/georgievskaya-lentochka-kak-simv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3;&#1077;&#1086;&#1088;&#1075;&#1080;&#1077;&#1074;&#1089;&#1082;&#1072;&#1103;_&#1083;&#1077;&#1085;&#1090;&#1072;" TargetMode="External"/><Relationship Id="rId5" Type="http://schemas.openxmlformats.org/officeDocument/2006/relationships/hyperlink" Target="https://drive.google.com/file/d/1p2_D0XLmfuQmJV_WLgfISXz_EULtndhX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Качковская</dc:creator>
  <cp:keywords/>
  <dc:description/>
  <cp:lastModifiedBy>Светлана Качковская</cp:lastModifiedBy>
  <cp:revision>25</cp:revision>
  <dcterms:created xsi:type="dcterms:W3CDTF">2018-04-22T13:41:00Z</dcterms:created>
  <dcterms:modified xsi:type="dcterms:W3CDTF">2020-03-09T17:43:00Z</dcterms:modified>
</cp:coreProperties>
</file>