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1E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 возникновения дзюдо.</w:t>
      </w:r>
    </w:p>
    <w:p w:rsidR="008819AA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«Дзюдо - путь к  наиболее эффективному способу использования духа и тела. Сущность в дзюдо заключается в постижении искусства нападать и обороняться через упорные тренировки, закалял 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воспитывая волю», - так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Дзигаро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выражая главное направление  своей системы воспитания.</w:t>
      </w:r>
    </w:p>
    <w:p w:rsidR="008819AA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«Дзюдо»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мягкий, «до» - путь) вид спортивного единоборства, в котором наряду с бросками разрешены еще болевые на руки и удушающие приемы. Борьба дзюдо произошла от  борьбы «джиу-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джицу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приемы которые перекочевали в Японию из Китая.</w:t>
      </w:r>
    </w:p>
    <w:p w:rsidR="008819AA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Основателем дзюдо является выдающий японский педагог, просветитель и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Дзгиаро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(1860 – 1938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819AA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1882 г. он основал свою школу дзюдо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ставшую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крупнейшим в мире центром подготовки специалистов по борьбе дзюдо.  </w:t>
      </w:r>
    </w:p>
    <w:p w:rsidR="0084379B" w:rsidRDefault="008819AA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поединке можно добиться победы не за счет силы, но и с помощью обманных движений (главное вывести соперника</w:t>
      </w:r>
      <w:r w:rsidR="0084379B">
        <w:rPr>
          <w:rFonts w:ascii="Times New Roman" w:hAnsi="Times New Roman" w:cs="Times New Roman"/>
          <w:sz w:val="28"/>
          <w:szCs w:val="28"/>
        </w:rPr>
        <w:t xml:space="preserve"> из равновесия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379B">
        <w:rPr>
          <w:rFonts w:ascii="Times New Roman" w:hAnsi="Times New Roman" w:cs="Times New Roman"/>
          <w:sz w:val="28"/>
          <w:szCs w:val="28"/>
        </w:rPr>
        <w:t>. Даже если он на порядок сильнее тебя, можно провести бросок, если соперник не устойчив.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дзюдо является олимпийским видом спорта с 1964 г. (кроме 1968 г.) Международная федерация дзюдо была основана в 1951 г. Дважды Олимпийскими чемпионами за всю историю становились: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(Япония),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(Польша),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(Голландия),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(Франция).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изучить основные правила  дзюдо, стоит обратить внимание на его основные принципы: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-оптимальное использование тела и духа;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-взаимопомощь и понимание для дальнейшего развития;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-поддаться, чтоб одержать победу.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них заложен глубокий принцип единоборства. К тому же в кодекс чести входят такие понятия, как искренность, смелость, верность, самоконтроль, скромность.</w:t>
      </w:r>
    </w:p>
    <w:p w:rsidR="00743F0D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Дзюдо очень нравится заниматься детям. Правило дзюдо для детей мало</w:t>
      </w:r>
      <w:r w:rsidR="00743F0D">
        <w:rPr>
          <w:rFonts w:ascii="Times New Roman" w:hAnsi="Times New Roman" w:cs="Times New Roman"/>
          <w:sz w:val="28"/>
          <w:szCs w:val="28"/>
        </w:rPr>
        <w:t xml:space="preserve"> чем отличаются от взрослых.</w:t>
      </w:r>
    </w:p>
    <w:p w:rsidR="0084379B" w:rsidRDefault="00743F0D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не тот вид единоборства, в котором ребенок может серьезно пострадать. Большое количество приемов используется в форме «кат». Правила дзюдо для детей не покажутся сложными, их одолеет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юный. </w:t>
      </w:r>
      <w:r w:rsidR="0084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тому же навыки обороны в жизни не помешают никому. </w:t>
      </w:r>
      <w:bookmarkStart w:id="0" w:name="_GoBack"/>
      <w:bookmarkEnd w:id="0"/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9B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9AA" w:rsidRPr="008819AA" w:rsidRDefault="0084379B" w:rsidP="00881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9AA" w:rsidRPr="0088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4"/>
    <w:rsid w:val="00743F0D"/>
    <w:rsid w:val="00771A1E"/>
    <w:rsid w:val="0084379B"/>
    <w:rsid w:val="008819AA"/>
    <w:rsid w:val="00B6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2019-04-24T08:37:00Z</dcterms:created>
  <dcterms:modified xsi:type="dcterms:W3CDTF">2019-04-24T08:37:00Z</dcterms:modified>
</cp:coreProperties>
</file>